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A368" w14:textId="3EC22301" w:rsidR="009B477D" w:rsidRPr="009B477D" w:rsidRDefault="009B477D" w:rsidP="009B477D">
      <w:pPr>
        <w:jc w:val="right"/>
        <w:rPr>
          <w:rFonts w:ascii="Calibri" w:hAnsi="Calibri"/>
          <w:sz w:val="24"/>
          <w:szCs w:val="24"/>
        </w:rPr>
      </w:pPr>
      <w:r w:rsidRPr="0081071C">
        <w:rPr>
          <w:rFonts w:ascii="Calibri" w:hAnsi="Calibri"/>
          <w:b/>
          <w:i/>
          <w:sz w:val="24"/>
          <w:szCs w:val="24"/>
        </w:rPr>
        <w:t xml:space="preserve">All. </w:t>
      </w:r>
      <w:r w:rsidR="008D45FC">
        <w:rPr>
          <w:rFonts w:ascii="Calibri" w:hAnsi="Calibri"/>
          <w:b/>
          <w:i/>
          <w:sz w:val="24"/>
          <w:szCs w:val="24"/>
        </w:rPr>
        <w:t>C</w:t>
      </w:r>
      <w:r w:rsidRPr="009B477D">
        <w:rPr>
          <w:rFonts w:ascii="Calibri" w:hAnsi="Calibri"/>
          <w:sz w:val="24"/>
          <w:szCs w:val="24"/>
        </w:rPr>
        <w:t xml:space="preserve"> –  </w:t>
      </w:r>
      <w:r w:rsidR="00E22C18">
        <w:rPr>
          <w:rFonts w:ascii="Calibri" w:hAnsi="Calibri"/>
          <w:sz w:val="24"/>
          <w:szCs w:val="24"/>
        </w:rPr>
        <w:t>bilancio preventivo</w:t>
      </w:r>
      <w:r w:rsidRPr="009B477D">
        <w:rPr>
          <w:rFonts w:ascii="Calibri" w:hAnsi="Calibri"/>
          <w:sz w:val="24"/>
          <w:szCs w:val="24"/>
        </w:rPr>
        <w:t xml:space="preserve"> </w:t>
      </w:r>
    </w:p>
    <w:p w14:paraId="4997430B" w14:textId="77777777" w:rsidR="009B477D" w:rsidRDefault="009B477D" w:rsidP="009B477D">
      <w:pPr>
        <w:pStyle w:val="Titolo"/>
        <w:rPr>
          <w:rFonts w:ascii="Arial" w:hAnsi="Arial" w:cs="Arial"/>
          <w:sz w:val="32"/>
          <w:szCs w:val="32"/>
        </w:rPr>
      </w:pPr>
    </w:p>
    <w:p w14:paraId="70FD4EC8" w14:textId="3F31AA82" w:rsidR="00601585" w:rsidRPr="002221EE" w:rsidRDefault="000D2B03" w:rsidP="00601585">
      <w:pPr>
        <w:pStyle w:val="Titolo"/>
        <w:rPr>
          <w:rFonts w:ascii="Calibri" w:hAnsi="Calibri"/>
          <w:bCs w:val="0"/>
          <w:sz w:val="28"/>
          <w:szCs w:val="28"/>
        </w:rPr>
      </w:pPr>
      <w:r>
        <w:rPr>
          <w:rFonts w:ascii="Calibri" w:hAnsi="Calibri"/>
          <w:bCs w:val="0"/>
          <w:sz w:val="28"/>
          <w:szCs w:val="28"/>
        </w:rPr>
        <w:t>Ipotesi di bilancio preventivo dell’iniziativa</w:t>
      </w:r>
    </w:p>
    <w:p w14:paraId="1EE931D5" w14:textId="77777777" w:rsidR="002E7DC0" w:rsidRDefault="002E7DC0" w:rsidP="00750859">
      <w:pPr>
        <w:spacing w:line="360" w:lineRule="auto"/>
        <w:rPr>
          <w:rFonts w:ascii="Calibri" w:hAnsi="Calibri"/>
          <w:sz w:val="24"/>
          <w:szCs w:val="24"/>
        </w:rPr>
      </w:pPr>
    </w:p>
    <w:p w14:paraId="544BD580" w14:textId="7B419B21" w:rsidR="00750859" w:rsidRPr="006B6AF6" w:rsidRDefault="00750859" w:rsidP="00750859">
      <w:pPr>
        <w:spacing w:line="360" w:lineRule="auto"/>
        <w:rPr>
          <w:rFonts w:ascii="Calibri" w:hAnsi="Calibri"/>
          <w:sz w:val="24"/>
          <w:szCs w:val="24"/>
        </w:rPr>
      </w:pPr>
      <w:r w:rsidRPr="006B6AF6">
        <w:rPr>
          <w:rFonts w:ascii="Calibri" w:hAnsi="Calibri"/>
          <w:sz w:val="24"/>
          <w:szCs w:val="24"/>
        </w:rPr>
        <w:t xml:space="preserve">Denominazione </w:t>
      </w:r>
      <w:r>
        <w:rPr>
          <w:rFonts w:ascii="Calibri" w:hAnsi="Calibri"/>
          <w:sz w:val="24"/>
          <w:szCs w:val="24"/>
        </w:rPr>
        <w:t>progetto/</w:t>
      </w:r>
      <w:r w:rsidRPr="006B6AF6">
        <w:rPr>
          <w:rFonts w:ascii="Calibri" w:hAnsi="Calibri"/>
          <w:sz w:val="24"/>
          <w:szCs w:val="24"/>
        </w:rPr>
        <w:t>iniziativa_____________________</w:t>
      </w:r>
      <w:r>
        <w:rPr>
          <w:rFonts w:ascii="Calibri" w:hAnsi="Calibri"/>
          <w:sz w:val="24"/>
          <w:szCs w:val="24"/>
        </w:rPr>
        <w:t>_______</w:t>
      </w:r>
      <w:r w:rsidRPr="006B6AF6">
        <w:rPr>
          <w:rFonts w:ascii="Calibri" w:hAnsi="Calibri"/>
          <w:sz w:val="24"/>
          <w:szCs w:val="24"/>
        </w:rPr>
        <w:t>________________________</w:t>
      </w:r>
    </w:p>
    <w:p w14:paraId="7C4A7A7F" w14:textId="77777777" w:rsidR="00750859" w:rsidRPr="006B6AF6" w:rsidRDefault="00750859" w:rsidP="00750859">
      <w:pPr>
        <w:spacing w:line="360" w:lineRule="auto"/>
        <w:rPr>
          <w:rFonts w:ascii="Calibri" w:hAnsi="Calibri"/>
          <w:sz w:val="24"/>
          <w:szCs w:val="24"/>
        </w:rPr>
      </w:pPr>
      <w:r w:rsidRPr="006B6AF6">
        <w:rPr>
          <w:rFonts w:ascii="Calibri" w:hAnsi="Calibri"/>
          <w:sz w:val="24"/>
          <w:szCs w:val="24"/>
        </w:rPr>
        <w:t xml:space="preserve">Data iniziativa </w:t>
      </w:r>
      <w:r>
        <w:rPr>
          <w:rFonts w:ascii="Calibri" w:hAnsi="Calibri"/>
          <w:sz w:val="24"/>
          <w:szCs w:val="24"/>
        </w:rPr>
        <w:t>e/o periodo di svolgimento __________________________________</w:t>
      </w:r>
      <w:r w:rsidRPr="006B6AF6">
        <w:rPr>
          <w:rFonts w:ascii="Calibri" w:hAnsi="Calibri"/>
          <w:sz w:val="24"/>
          <w:szCs w:val="24"/>
        </w:rPr>
        <w:t>____________ Luogo di svolgimento_________</w:t>
      </w:r>
      <w:r>
        <w:rPr>
          <w:rFonts w:ascii="Calibri" w:hAnsi="Calibri"/>
          <w:sz w:val="24"/>
          <w:szCs w:val="24"/>
        </w:rPr>
        <w:t>______________________________</w:t>
      </w:r>
      <w:r w:rsidRPr="006B6AF6">
        <w:rPr>
          <w:rFonts w:ascii="Calibri" w:hAnsi="Calibri"/>
          <w:sz w:val="24"/>
          <w:szCs w:val="24"/>
        </w:rPr>
        <w:t>________________________</w:t>
      </w:r>
    </w:p>
    <w:p w14:paraId="18AA13EE" w14:textId="77777777" w:rsidR="006B6AF6" w:rsidRPr="00567877" w:rsidRDefault="006B6AF6" w:rsidP="006B6AF6">
      <w:pPr>
        <w:rPr>
          <w:rFonts w:asciiTheme="minorBidi" w:hAnsiTheme="minorBidi"/>
        </w:rPr>
      </w:pPr>
    </w:p>
    <w:p w14:paraId="4FCB50ED" w14:textId="0A80B009" w:rsidR="006B6AF6" w:rsidRPr="0081071C" w:rsidRDefault="009A7C2A" w:rsidP="006B6AF6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PREVISIONE ENTRATE</w:t>
      </w:r>
      <w:r w:rsidR="0081071C" w:rsidRPr="0081071C">
        <w:rPr>
          <w:rFonts w:ascii="Calibri" w:hAnsi="Calibri"/>
          <w:b/>
          <w:i/>
          <w:sz w:val="24"/>
          <w:szCs w:val="24"/>
        </w:rPr>
        <w:t xml:space="preserve"> </w:t>
      </w:r>
    </w:p>
    <w:p w14:paraId="45EC682B" w14:textId="77777777" w:rsidR="006B6AF6" w:rsidRPr="00567877" w:rsidRDefault="006B6AF6" w:rsidP="006B6AF6">
      <w:pPr>
        <w:rPr>
          <w:rFonts w:asciiTheme="minorBidi" w:hAnsiTheme="minorBid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60"/>
        <w:gridCol w:w="2468"/>
      </w:tblGrid>
      <w:tr w:rsidR="006B6AF6" w:rsidRPr="00567877" w14:paraId="488AC1AD" w14:textId="77777777" w:rsidTr="00953FBD">
        <w:tc>
          <w:tcPr>
            <w:tcW w:w="7160" w:type="dxa"/>
            <w:vAlign w:val="center"/>
          </w:tcPr>
          <w:p w14:paraId="19650BD2" w14:textId="5A5AF490" w:rsidR="006B6AF6" w:rsidRPr="0081071C" w:rsidRDefault="006B6AF6" w:rsidP="00DE53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81071C">
              <w:rPr>
                <w:rFonts w:ascii="Calibri" w:hAnsi="Calibri"/>
                <w:b/>
                <w:sz w:val="24"/>
                <w:szCs w:val="24"/>
              </w:rPr>
              <w:t xml:space="preserve">Descrizione </w:t>
            </w:r>
            <w:r w:rsidR="009A7C2A">
              <w:rPr>
                <w:rFonts w:ascii="Calibri" w:hAnsi="Calibri"/>
                <w:b/>
                <w:sz w:val="24"/>
                <w:szCs w:val="24"/>
              </w:rPr>
              <w:t>delle entrate previste</w:t>
            </w:r>
          </w:p>
        </w:tc>
        <w:tc>
          <w:tcPr>
            <w:tcW w:w="2468" w:type="dxa"/>
            <w:vAlign w:val="center"/>
          </w:tcPr>
          <w:p w14:paraId="548334BB" w14:textId="5D38CFE5" w:rsidR="006B6AF6" w:rsidRPr="0081071C" w:rsidRDefault="006B6AF6" w:rsidP="00DE536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1071C">
              <w:rPr>
                <w:rFonts w:ascii="Calibri" w:hAnsi="Calibri"/>
                <w:b/>
                <w:sz w:val="24"/>
                <w:szCs w:val="24"/>
              </w:rPr>
              <w:t>Importo</w:t>
            </w:r>
            <w:r w:rsidR="009A7C2A">
              <w:rPr>
                <w:rFonts w:ascii="Calibri" w:hAnsi="Calibri"/>
                <w:b/>
                <w:sz w:val="24"/>
                <w:szCs w:val="24"/>
              </w:rPr>
              <w:t xml:space="preserve"> previsto</w:t>
            </w:r>
          </w:p>
        </w:tc>
      </w:tr>
      <w:tr w:rsidR="006B6AF6" w:rsidRPr="00567877" w14:paraId="71AEF8CA" w14:textId="77777777" w:rsidTr="00953FBD">
        <w:tc>
          <w:tcPr>
            <w:tcW w:w="7160" w:type="dxa"/>
            <w:vAlign w:val="center"/>
          </w:tcPr>
          <w:p w14:paraId="0E34D83A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1C57DC66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080CE222" w14:textId="77777777" w:rsidTr="00953FBD">
        <w:tc>
          <w:tcPr>
            <w:tcW w:w="7160" w:type="dxa"/>
            <w:vAlign w:val="center"/>
          </w:tcPr>
          <w:p w14:paraId="608B3F03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58FD4A01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6CB5F669" w14:textId="77777777" w:rsidTr="00953FBD">
        <w:tc>
          <w:tcPr>
            <w:tcW w:w="7160" w:type="dxa"/>
            <w:vAlign w:val="center"/>
          </w:tcPr>
          <w:p w14:paraId="714BD6B0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057821D1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66D45EE9" w14:textId="77777777" w:rsidTr="00953FBD">
        <w:tc>
          <w:tcPr>
            <w:tcW w:w="7160" w:type="dxa"/>
            <w:vAlign w:val="center"/>
          </w:tcPr>
          <w:p w14:paraId="1BBB0FC9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72594C63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7BE65E42" w14:textId="77777777" w:rsidTr="00953FBD">
        <w:tc>
          <w:tcPr>
            <w:tcW w:w="7160" w:type="dxa"/>
            <w:vAlign w:val="center"/>
          </w:tcPr>
          <w:p w14:paraId="7C49EEAD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3B56617A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6F421CB5" w14:textId="77777777" w:rsidTr="00953FBD">
        <w:tc>
          <w:tcPr>
            <w:tcW w:w="7160" w:type="dxa"/>
            <w:vAlign w:val="center"/>
          </w:tcPr>
          <w:p w14:paraId="4FBAFB1E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53409287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573C3001" w14:textId="77777777" w:rsidTr="00953FBD">
        <w:tc>
          <w:tcPr>
            <w:tcW w:w="7160" w:type="dxa"/>
            <w:vAlign w:val="center"/>
          </w:tcPr>
          <w:p w14:paraId="56543986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782FA790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7B10BF34" w14:textId="77777777" w:rsidTr="00953FBD">
        <w:tc>
          <w:tcPr>
            <w:tcW w:w="7160" w:type="dxa"/>
            <w:vAlign w:val="center"/>
          </w:tcPr>
          <w:p w14:paraId="3B0A7765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68" w:type="dxa"/>
            <w:vAlign w:val="center"/>
          </w:tcPr>
          <w:p w14:paraId="1B934026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B6AF6" w:rsidRPr="00567877" w14:paraId="4E1D1C2A" w14:textId="77777777" w:rsidTr="00953FBD">
        <w:tc>
          <w:tcPr>
            <w:tcW w:w="7160" w:type="dxa"/>
            <w:vAlign w:val="center"/>
          </w:tcPr>
          <w:p w14:paraId="4C842015" w14:textId="00425D0E" w:rsidR="006B6AF6" w:rsidRPr="00953FBD" w:rsidRDefault="00953FBD" w:rsidP="00953FBD">
            <w:pPr>
              <w:jc w:val="right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953FBD">
              <w:rPr>
                <w:rFonts w:ascii="Calibri" w:hAnsi="Calibri"/>
                <w:b/>
                <w:i/>
                <w:sz w:val="24"/>
                <w:szCs w:val="24"/>
              </w:rPr>
              <w:t>TOTALE (E)</w:t>
            </w:r>
          </w:p>
        </w:tc>
        <w:tc>
          <w:tcPr>
            <w:tcW w:w="2468" w:type="dxa"/>
            <w:vAlign w:val="center"/>
          </w:tcPr>
          <w:p w14:paraId="03CF9894" w14:textId="77777777" w:rsidR="006B6AF6" w:rsidRPr="0081071C" w:rsidRDefault="006B6AF6" w:rsidP="00DE536D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47EABC8" w14:textId="77777777" w:rsidR="006B6AF6" w:rsidRPr="00567877" w:rsidRDefault="006B6AF6" w:rsidP="006B6AF6">
      <w:pPr>
        <w:rPr>
          <w:rFonts w:asciiTheme="minorBidi" w:hAnsiTheme="minorBidi"/>
        </w:rPr>
      </w:pPr>
    </w:p>
    <w:p w14:paraId="61837743" w14:textId="6A4AA11D" w:rsidR="0081071C" w:rsidRPr="0081071C" w:rsidRDefault="009A7C2A" w:rsidP="0081071C">
      <w:pPr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PREVISIONE</w:t>
      </w:r>
      <w:r w:rsidR="0081071C" w:rsidRPr="0081071C">
        <w:rPr>
          <w:rFonts w:ascii="Calibri" w:hAnsi="Calibri"/>
          <w:b/>
          <w:i/>
          <w:sz w:val="24"/>
          <w:szCs w:val="24"/>
        </w:rPr>
        <w:t xml:space="preserve"> </w:t>
      </w:r>
      <w:r w:rsidR="006B790D">
        <w:rPr>
          <w:rFonts w:ascii="Calibri" w:hAnsi="Calibri"/>
          <w:b/>
          <w:i/>
          <w:sz w:val="24"/>
          <w:szCs w:val="24"/>
        </w:rPr>
        <w:t>USCITE</w:t>
      </w:r>
    </w:p>
    <w:p w14:paraId="24D28F37" w14:textId="77777777" w:rsidR="006B6AF6" w:rsidRPr="00567877" w:rsidRDefault="006B6AF6" w:rsidP="006B6AF6">
      <w:pPr>
        <w:jc w:val="center"/>
        <w:rPr>
          <w:rFonts w:asciiTheme="minorBidi" w:hAnsiTheme="minorBidi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7161"/>
        <w:gridCol w:w="2467"/>
      </w:tblGrid>
      <w:tr w:rsidR="006B6AF6" w:rsidRPr="00567877" w14:paraId="18A34B4A" w14:textId="77777777" w:rsidTr="00953FBD">
        <w:tc>
          <w:tcPr>
            <w:tcW w:w="7161" w:type="dxa"/>
            <w:vAlign w:val="center"/>
          </w:tcPr>
          <w:p w14:paraId="3CCD09C5" w14:textId="1D7366CA" w:rsidR="006B6AF6" w:rsidRPr="0081071C" w:rsidRDefault="006B6AF6" w:rsidP="00DE536D">
            <w:pPr>
              <w:rPr>
                <w:rFonts w:ascii="Calibri" w:hAnsi="Calibri"/>
                <w:b/>
                <w:sz w:val="24"/>
                <w:szCs w:val="24"/>
              </w:rPr>
            </w:pPr>
            <w:r w:rsidRPr="0081071C">
              <w:rPr>
                <w:rFonts w:ascii="Calibri" w:hAnsi="Calibri"/>
                <w:b/>
                <w:sz w:val="24"/>
                <w:szCs w:val="24"/>
              </w:rPr>
              <w:t xml:space="preserve">Descrizione </w:t>
            </w:r>
            <w:r w:rsidR="009A7C2A">
              <w:rPr>
                <w:rFonts w:ascii="Calibri" w:hAnsi="Calibri"/>
                <w:b/>
                <w:sz w:val="24"/>
                <w:szCs w:val="24"/>
              </w:rPr>
              <w:t>delle uscite previste</w:t>
            </w:r>
          </w:p>
        </w:tc>
        <w:tc>
          <w:tcPr>
            <w:tcW w:w="2467" w:type="dxa"/>
            <w:vAlign w:val="center"/>
          </w:tcPr>
          <w:p w14:paraId="20FCADC6" w14:textId="569A7770" w:rsidR="006B6AF6" w:rsidRPr="0081071C" w:rsidRDefault="006B6AF6" w:rsidP="00DE536D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1071C">
              <w:rPr>
                <w:rFonts w:ascii="Calibri" w:hAnsi="Calibri"/>
                <w:b/>
                <w:sz w:val="24"/>
                <w:szCs w:val="24"/>
              </w:rPr>
              <w:t xml:space="preserve">Importo </w:t>
            </w:r>
            <w:r w:rsidR="009A7C2A">
              <w:rPr>
                <w:rFonts w:ascii="Calibri" w:hAnsi="Calibri"/>
                <w:b/>
                <w:sz w:val="24"/>
                <w:szCs w:val="24"/>
              </w:rPr>
              <w:t>previsto</w:t>
            </w:r>
          </w:p>
        </w:tc>
      </w:tr>
      <w:tr w:rsidR="006B6AF6" w:rsidRPr="00567877" w14:paraId="724588BA" w14:textId="77777777" w:rsidTr="00953FBD">
        <w:tc>
          <w:tcPr>
            <w:tcW w:w="7161" w:type="dxa"/>
          </w:tcPr>
          <w:p w14:paraId="4B8C1EDD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5988DAFA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B6AF6" w:rsidRPr="00567877" w14:paraId="08101146" w14:textId="77777777" w:rsidTr="00953FBD">
        <w:tc>
          <w:tcPr>
            <w:tcW w:w="7161" w:type="dxa"/>
          </w:tcPr>
          <w:p w14:paraId="709B3497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0D3D69CA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B6AF6" w:rsidRPr="00567877" w14:paraId="58110EE8" w14:textId="77777777" w:rsidTr="00953FBD">
        <w:tc>
          <w:tcPr>
            <w:tcW w:w="7161" w:type="dxa"/>
          </w:tcPr>
          <w:p w14:paraId="6B736851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4575ECFA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B6AF6" w:rsidRPr="00567877" w14:paraId="1EA2E8FC" w14:textId="77777777" w:rsidTr="00953FBD">
        <w:tc>
          <w:tcPr>
            <w:tcW w:w="7161" w:type="dxa"/>
          </w:tcPr>
          <w:p w14:paraId="2175BD30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3CE7AB49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B6AF6" w:rsidRPr="00567877" w14:paraId="4C021962" w14:textId="77777777" w:rsidTr="00953FBD">
        <w:tc>
          <w:tcPr>
            <w:tcW w:w="7161" w:type="dxa"/>
          </w:tcPr>
          <w:p w14:paraId="6AD0E0BD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6A4AA0A7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B6AF6" w:rsidRPr="00567877" w14:paraId="2CBAD176" w14:textId="77777777" w:rsidTr="00953FBD">
        <w:tc>
          <w:tcPr>
            <w:tcW w:w="7161" w:type="dxa"/>
          </w:tcPr>
          <w:p w14:paraId="0794A1F7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6C1640A4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B6AF6" w:rsidRPr="00567877" w14:paraId="32E1E839" w14:textId="77777777" w:rsidTr="00953FBD">
        <w:tc>
          <w:tcPr>
            <w:tcW w:w="7161" w:type="dxa"/>
          </w:tcPr>
          <w:p w14:paraId="16025557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7290AA4B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6B6AF6" w:rsidRPr="00567877" w14:paraId="43CF5BE1" w14:textId="77777777" w:rsidTr="00953FBD">
        <w:tc>
          <w:tcPr>
            <w:tcW w:w="7161" w:type="dxa"/>
          </w:tcPr>
          <w:p w14:paraId="1F96989E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467" w:type="dxa"/>
          </w:tcPr>
          <w:p w14:paraId="6F69AAEE" w14:textId="77777777" w:rsidR="006B6AF6" w:rsidRPr="0081071C" w:rsidRDefault="006B6AF6" w:rsidP="0081071C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53FBD" w:rsidRPr="00567877" w14:paraId="23F0C8C3" w14:textId="77777777" w:rsidTr="008A1F08">
        <w:tc>
          <w:tcPr>
            <w:tcW w:w="7161" w:type="dxa"/>
            <w:vAlign w:val="center"/>
          </w:tcPr>
          <w:p w14:paraId="581B8B73" w14:textId="4707C496" w:rsidR="00953FBD" w:rsidRPr="0081071C" w:rsidRDefault="00953FBD" w:rsidP="00953FBD">
            <w:pPr>
              <w:jc w:val="right"/>
              <w:rPr>
                <w:rFonts w:ascii="Calibri" w:hAnsi="Calibri"/>
                <w:b/>
                <w:sz w:val="24"/>
                <w:szCs w:val="24"/>
              </w:rPr>
            </w:pPr>
            <w:r w:rsidRPr="00953FBD">
              <w:rPr>
                <w:rFonts w:ascii="Calibri" w:hAnsi="Calibri"/>
                <w:b/>
                <w:i/>
                <w:sz w:val="24"/>
                <w:szCs w:val="24"/>
              </w:rPr>
              <w:t>TOTALE (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U</w:t>
            </w:r>
            <w:r w:rsidRPr="00953FBD">
              <w:rPr>
                <w:rFonts w:ascii="Calibri" w:hAnsi="Calibri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467" w:type="dxa"/>
          </w:tcPr>
          <w:p w14:paraId="33C19152" w14:textId="77777777" w:rsidR="00953FBD" w:rsidRPr="0081071C" w:rsidRDefault="00953FBD" w:rsidP="00953FBD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34490A" w14:textId="77777777" w:rsidR="006B6AF6" w:rsidRPr="00567877" w:rsidRDefault="006B6AF6" w:rsidP="006B6AF6">
      <w:pPr>
        <w:rPr>
          <w:rFonts w:asciiTheme="minorBidi" w:hAnsiTheme="minorBidi"/>
        </w:rPr>
      </w:pPr>
    </w:p>
    <w:p w14:paraId="04C8908A" w14:textId="77777777" w:rsidR="007D5EEC" w:rsidRPr="002B4031" w:rsidRDefault="007D5EEC" w:rsidP="002B4031">
      <w:pPr>
        <w:pStyle w:val="Paragrafoelenco"/>
        <w:ind w:left="0"/>
        <w:jc w:val="both"/>
        <w:rPr>
          <w:rFonts w:ascii="Calibri" w:hAnsi="Calibri"/>
          <w:b/>
          <w:sz w:val="24"/>
          <w:szCs w:val="24"/>
        </w:rPr>
      </w:pPr>
    </w:p>
    <w:p w14:paraId="4DF3BDD4" w14:textId="77777777" w:rsidR="0072571D" w:rsidRPr="00555A0D" w:rsidRDefault="0072571D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</w:p>
    <w:p w14:paraId="61884CB6" w14:textId="0B60E9FF" w:rsidR="0027671B" w:rsidRPr="00555A0D" w:rsidRDefault="0027671B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  <w:r w:rsidRPr="00555A0D">
        <w:rPr>
          <w:rFonts w:ascii="Calibri" w:hAnsi="Calibri"/>
          <w:sz w:val="24"/>
          <w:szCs w:val="24"/>
        </w:rPr>
        <w:t xml:space="preserve">Subbiano, li _______________                                      </w:t>
      </w:r>
      <w:r w:rsidRPr="00555A0D">
        <w:rPr>
          <w:rFonts w:ascii="Calibri" w:hAnsi="Calibri"/>
          <w:sz w:val="24"/>
          <w:szCs w:val="24"/>
        </w:rPr>
        <w:tab/>
        <w:t xml:space="preserve">FIRMA (in forma estesa e leggibile) </w:t>
      </w:r>
    </w:p>
    <w:p w14:paraId="44F3D32F" w14:textId="77777777" w:rsidR="0027671B" w:rsidRPr="00555A0D" w:rsidRDefault="0027671B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</w:p>
    <w:p w14:paraId="58F98F95" w14:textId="77777777" w:rsidR="0027671B" w:rsidRPr="00555A0D" w:rsidRDefault="0027671B" w:rsidP="0027671B">
      <w:pPr>
        <w:widowControl w:val="0"/>
        <w:ind w:left="5664" w:hanging="5664"/>
        <w:jc w:val="right"/>
        <w:rPr>
          <w:rFonts w:ascii="Calibri" w:hAnsi="Calibri"/>
          <w:sz w:val="24"/>
          <w:szCs w:val="24"/>
        </w:rPr>
      </w:pPr>
      <w:r w:rsidRPr="00555A0D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__________________________________</w:t>
      </w:r>
    </w:p>
    <w:p w14:paraId="7DA46CB3" w14:textId="77777777" w:rsidR="00FA1F31" w:rsidRDefault="00FA1F31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sectPr w:rsidR="00FA1F3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B20DA" w14:textId="77777777" w:rsidR="0027671B" w:rsidRDefault="0027671B" w:rsidP="0027671B">
      <w:r>
        <w:separator/>
      </w:r>
    </w:p>
  </w:endnote>
  <w:endnote w:type="continuationSeparator" w:id="0">
    <w:p w14:paraId="14386947" w14:textId="77777777" w:rsidR="0027671B" w:rsidRDefault="0027671B" w:rsidP="002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9962648"/>
      <w:docPartObj>
        <w:docPartGallery w:val="Page Numbers (Bottom of Page)"/>
        <w:docPartUnique/>
      </w:docPartObj>
    </w:sdtPr>
    <w:sdtEndPr/>
    <w:sdtContent>
      <w:p w14:paraId="06FE3CAD" w14:textId="26C209B9" w:rsidR="0027671B" w:rsidRDefault="002767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49B4" w14:textId="77777777" w:rsidR="0027671B" w:rsidRDefault="00276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8A93" w14:textId="77777777" w:rsidR="0027671B" w:rsidRDefault="0027671B" w:rsidP="0027671B">
      <w:r>
        <w:separator/>
      </w:r>
    </w:p>
  </w:footnote>
  <w:footnote w:type="continuationSeparator" w:id="0">
    <w:p w14:paraId="05DE9E07" w14:textId="77777777" w:rsidR="0027671B" w:rsidRDefault="0027671B" w:rsidP="0027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6D33" w14:textId="4E58B45F" w:rsidR="0027671B" w:rsidRDefault="0027671B" w:rsidP="0027671B">
    <w:pPr>
      <w:pStyle w:val="Intestazione"/>
      <w:jc w:val="center"/>
    </w:pPr>
    <w:r w:rsidRPr="009C614A">
      <w:rPr>
        <w:i/>
        <w:noProof/>
      </w:rPr>
      <w:drawing>
        <wp:inline distT="0" distB="0" distL="0" distR="0" wp14:anchorId="748EF089" wp14:editId="358BC6DC">
          <wp:extent cx="3022600" cy="575945"/>
          <wp:effectExtent l="0" t="0" r="6350" b="0"/>
          <wp:docPr id="1" name="Immagine 1" descr="logo_scritta Subb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ritta Subb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9F10C230"/>
    <w:lvl w:ilvl="0">
      <w:numFmt w:val="decimal"/>
      <w:lvlText w:val="*"/>
      <w:lvlJc w:val="left"/>
    </w:lvl>
  </w:abstractNum>
  <w:abstractNum w:abstractNumId="1" w15:restartNumberingAfterBreak="0">
    <w:nsid w:val="025111D9"/>
    <w:multiLevelType w:val="hybridMultilevel"/>
    <w:tmpl w:val="8F8C6A82"/>
    <w:lvl w:ilvl="0" w:tplc="95207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C08"/>
    <w:multiLevelType w:val="hybridMultilevel"/>
    <w:tmpl w:val="EEB66434"/>
    <w:lvl w:ilvl="0" w:tplc="5344B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5E0CCE">
      <w:numFmt w:val="bullet"/>
      <w:lvlText w:val="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33959"/>
    <w:multiLevelType w:val="singleLevel"/>
    <w:tmpl w:val="D640D4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15DB30CF"/>
    <w:multiLevelType w:val="hybridMultilevel"/>
    <w:tmpl w:val="5FA484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BA1258"/>
    <w:multiLevelType w:val="hybridMultilevel"/>
    <w:tmpl w:val="E13C691C"/>
    <w:lvl w:ilvl="0" w:tplc="9F10C2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00019"/>
    <w:multiLevelType w:val="hybridMultilevel"/>
    <w:tmpl w:val="B950D1E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29180B"/>
    <w:multiLevelType w:val="hybridMultilevel"/>
    <w:tmpl w:val="05446E54"/>
    <w:lvl w:ilvl="0" w:tplc="9D0084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BE6792"/>
    <w:multiLevelType w:val="hybridMultilevel"/>
    <w:tmpl w:val="9CEA64F4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84BF8"/>
    <w:multiLevelType w:val="hybridMultilevel"/>
    <w:tmpl w:val="5770B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B4B07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57A6"/>
    <w:multiLevelType w:val="hybridMultilevel"/>
    <w:tmpl w:val="DC867960"/>
    <w:lvl w:ilvl="0" w:tplc="A96AC49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1026E"/>
    <w:multiLevelType w:val="hybridMultilevel"/>
    <w:tmpl w:val="CE042E6E"/>
    <w:lvl w:ilvl="0" w:tplc="FEC218A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B5A0AAD"/>
    <w:multiLevelType w:val="singleLevel"/>
    <w:tmpl w:val="9F10C23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3" w15:restartNumberingAfterBreak="0">
    <w:nsid w:val="4BE31218"/>
    <w:multiLevelType w:val="singleLevel"/>
    <w:tmpl w:val="6AA46F42"/>
    <w:lvl w:ilvl="0">
      <w:start w:val="1"/>
      <w:numFmt w:val="bullet"/>
      <w:pStyle w:val="PROPEL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1167A6"/>
    <w:multiLevelType w:val="hybridMultilevel"/>
    <w:tmpl w:val="340AE9EE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F0ABA"/>
    <w:multiLevelType w:val="hybridMultilevel"/>
    <w:tmpl w:val="41F6D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42E21"/>
    <w:multiLevelType w:val="hybridMultilevel"/>
    <w:tmpl w:val="E5AA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D6EDF"/>
    <w:multiLevelType w:val="hybridMultilevel"/>
    <w:tmpl w:val="5E74F1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443B0"/>
    <w:multiLevelType w:val="hybridMultilevel"/>
    <w:tmpl w:val="D1006F2C"/>
    <w:lvl w:ilvl="0" w:tplc="9F10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33D28"/>
    <w:multiLevelType w:val="hybridMultilevel"/>
    <w:tmpl w:val="9878A03A"/>
    <w:lvl w:ilvl="0" w:tplc="F9B63EB8"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EE3537"/>
    <w:multiLevelType w:val="hybridMultilevel"/>
    <w:tmpl w:val="28E668CA"/>
    <w:lvl w:ilvl="0" w:tplc="ACB89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4922">
    <w:abstractNumId w:val="8"/>
  </w:num>
  <w:num w:numId="2" w16cid:durableId="893156241">
    <w:abstractNumId w:val="14"/>
  </w:num>
  <w:num w:numId="3" w16cid:durableId="1810828898">
    <w:abstractNumId w:val="0"/>
    <w:lvlOverride w:ilvl="0">
      <w:lvl w:ilvl="0">
        <w:start w:val="1"/>
        <w:numFmt w:val="bullet"/>
        <w:lvlText w:val=""/>
        <w:lvlJc w:val="left"/>
        <w:pPr>
          <w:ind w:left="360" w:hanging="360"/>
        </w:pPr>
        <w:rPr>
          <w:rFonts w:ascii="Wingdings" w:hAnsi="Wingdings" w:hint="default"/>
          <w:sz w:val="24"/>
          <w:szCs w:val="24"/>
        </w:rPr>
      </w:lvl>
    </w:lvlOverride>
  </w:num>
  <w:num w:numId="4" w16cid:durableId="37780329">
    <w:abstractNumId w:val="3"/>
  </w:num>
  <w:num w:numId="5" w16cid:durableId="1615942172">
    <w:abstractNumId w:val="4"/>
  </w:num>
  <w:num w:numId="6" w16cid:durableId="151331739">
    <w:abstractNumId w:val="5"/>
  </w:num>
  <w:num w:numId="7" w16cid:durableId="194126395">
    <w:abstractNumId w:val="17"/>
  </w:num>
  <w:num w:numId="8" w16cid:durableId="274216495">
    <w:abstractNumId w:val="9"/>
  </w:num>
  <w:num w:numId="9" w16cid:durableId="2102792242">
    <w:abstractNumId w:val="15"/>
  </w:num>
  <w:num w:numId="10" w16cid:durableId="1323969095">
    <w:abstractNumId w:val="12"/>
  </w:num>
  <w:num w:numId="11" w16cid:durableId="2036689123">
    <w:abstractNumId w:val="18"/>
  </w:num>
  <w:num w:numId="12" w16cid:durableId="222721943">
    <w:abstractNumId w:val="16"/>
  </w:num>
  <w:num w:numId="13" w16cid:durableId="944114695">
    <w:abstractNumId w:val="20"/>
  </w:num>
  <w:num w:numId="14" w16cid:durableId="523638178">
    <w:abstractNumId w:val="19"/>
  </w:num>
  <w:num w:numId="15" w16cid:durableId="1947692666">
    <w:abstractNumId w:val="6"/>
  </w:num>
  <w:num w:numId="16" w16cid:durableId="1163543184">
    <w:abstractNumId w:val="1"/>
  </w:num>
  <w:num w:numId="17" w16cid:durableId="2090343373">
    <w:abstractNumId w:val="10"/>
  </w:num>
  <w:num w:numId="18" w16cid:durableId="613289050">
    <w:abstractNumId w:val="2"/>
  </w:num>
  <w:num w:numId="19" w16cid:durableId="1996492310">
    <w:abstractNumId w:val="7"/>
  </w:num>
  <w:num w:numId="20" w16cid:durableId="1505050431">
    <w:abstractNumId w:val="11"/>
  </w:num>
  <w:num w:numId="21" w16cid:durableId="20309898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7"/>
    <w:rsid w:val="000001CA"/>
    <w:rsid w:val="000A3B0D"/>
    <w:rsid w:val="000B3C37"/>
    <w:rsid w:val="000C76A1"/>
    <w:rsid w:val="000D2B03"/>
    <w:rsid w:val="000E1921"/>
    <w:rsid w:val="000E4C3F"/>
    <w:rsid w:val="001625EC"/>
    <w:rsid w:val="00171B9B"/>
    <w:rsid w:val="001C7F52"/>
    <w:rsid w:val="001F5939"/>
    <w:rsid w:val="002221EE"/>
    <w:rsid w:val="00270C44"/>
    <w:rsid w:val="0027671B"/>
    <w:rsid w:val="00293B15"/>
    <w:rsid w:val="002B4031"/>
    <w:rsid w:val="002C05E4"/>
    <w:rsid w:val="002E7DC0"/>
    <w:rsid w:val="00301E02"/>
    <w:rsid w:val="00313CD1"/>
    <w:rsid w:val="00353E5C"/>
    <w:rsid w:val="003A01CD"/>
    <w:rsid w:val="003A4904"/>
    <w:rsid w:val="00424143"/>
    <w:rsid w:val="004304EF"/>
    <w:rsid w:val="00435D7D"/>
    <w:rsid w:val="004415DC"/>
    <w:rsid w:val="0049410A"/>
    <w:rsid w:val="004C0961"/>
    <w:rsid w:val="00547064"/>
    <w:rsid w:val="00555A0D"/>
    <w:rsid w:val="005D59B7"/>
    <w:rsid w:val="00601585"/>
    <w:rsid w:val="00627C4F"/>
    <w:rsid w:val="006324BA"/>
    <w:rsid w:val="006403A1"/>
    <w:rsid w:val="00644298"/>
    <w:rsid w:val="0068214E"/>
    <w:rsid w:val="006958A3"/>
    <w:rsid w:val="006B6AF6"/>
    <w:rsid w:val="006B723A"/>
    <w:rsid w:val="006B790D"/>
    <w:rsid w:val="006E15EC"/>
    <w:rsid w:val="00701426"/>
    <w:rsid w:val="0072571D"/>
    <w:rsid w:val="00750859"/>
    <w:rsid w:val="00766683"/>
    <w:rsid w:val="007838BD"/>
    <w:rsid w:val="00783AED"/>
    <w:rsid w:val="007D5EEC"/>
    <w:rsid w:val="0081071C"/>
    <w:rsid w:val="00822233"/>
    <w:rsid w:val="00851FFA"/>
    <w:rsid w:val="00870C84"/>
    <w:rsid w:val="008B35E8"/>
    <w:rsid w:val="008D45FC"/>
    <w:rsid w:val="0091268C"/>
    <w:rsid w:val="00940A2B"/>
    <w:rsid w:val="00953FBD"/>
    <w:rsid w:val="00970D2A"/>
    <w:rsid w:val="00981997"/>
    <w:rsid w:val="009A7C2A"/>
    <w:rsid w:val="009B477D"/>
    <w:rsid w:val="00A41E06"/>
    <w:rsid w:val="00A5556C"/>
    <w:rsid w:val="00A83EB1"/>
    <w:rsid w:val="00AC5458"/>
    <w:rsid w:val="00AD3503"/>
    <w:rsid w:val="00AE3E20"/>
    <w:rsid w:val="00AE5620"/>
    <w:rsid w:val="00AF77E6"/>
    <w:rsid w:val="00B035BB"/>
    <w:rsid w:val="00B066AF"/>
    <w:rsid w:val="00B332D4"/>
    <w:rsid w:val="00B3470F"/>
    <w:rsid w:val="00B47102"/>
    <w:rsid w:val="00B47C88"/>
    <w:rsid w:val="00B52673"/>
    <w:rsid w:val="00C10B34"/>
    <w:rsid w:val="00C503AC"/>
    <w:rsid w:val="00C76D74"/>
    <w:rsid w:val="00C92958"/>
    <w:rsid w:val="00C961BF"/>
    <w:rsid w:val="00CA63AC"/>
    <w:rsid w:val="00CB7E7C"/>
    <w:rsid w:val="00CC08AD"/>
    <w:rsid w:val="00CD23C2"/>
    <w:rsid w:val="00CF7472"/>
    <w:rsid w:val="00D10529"/>
    <w:rsid w:val="00D1556E"/>
    <w:rsid w:val="00D26805"/>
    <w:rsid w:val="00DC2187"/>
    <w:rsid w:val="00E22C18"/>
    <w:rsid w:val="00E65561"/>
    <w:rsid w:val="00E7365E"/>
    <w:rsid w:val="00EA46F4"/>
    <w:rsid w:val="00EC5176"/>
    <w:rsid w:val="00ED3B72"/>
    <w:rsid w:val="00ED3C28"/>
    <w:rsid w:val="00F2576D"/>
    <w:rsid w:val="00F4777F"/>
    <w:rsid w:val="00F50CCE"/>
    <w:rsid w:val="00F60ECE"/>
    <w:rsid w:val="00F7614E"/>
    <w:rsid w:val="00F76BFF"/>
    <w:rsid w:val="00FA15AF"/>
    <w:rsid w:val="00FA1F31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43"/>
  <w15:chartTrackingRefBased/>
  <w15:docId w15:val="{258456E6-406F-4AE4-AF8E-1BA811C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7671B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7671B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2767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27671B"/>
    <w:pPr>
      <w:jc w:val="both"/>
    </w:pPr>
    <w:rPr>
      <w:sz w:val="24"/>
    </w:rPr>
  </w:style>
  <w:style w:type="paragraph" w:customStyle="1" w:styleId="a">
    <w:basedOn w:val="Normale"/>
    <w:next w:val="Corpotesto"/>
    <w:rsid w:val="0027671B"/>
    <w:pPr>
      <w:jc w:val="both"/>
    </w:pPr>
  </w:style>
  <w:style w:type="paragraph" w:styleId="Rientrocorpodeltesto">
    <w:name w:val="Body Text Indent"/>
    <w:basedOn w:val="Normale"/>
    <w:link w:val="RientrocorpodeltestoCarattere"/>
    <w:rsid w:val="0027671B"/>
    <w:pPr>
      <w:ind w:left="360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671B"/>
    <w:rPr>
      <w:rFonts w:ascii="Arial" w:eastAsia="Times New Roman" w:hAnsi="Arial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7671B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7671B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27671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7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64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08A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822233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8222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6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6F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ROPELE">
    <w:name w:val="PROP_ELE"/>
    <w:rsid w:val="009B477D"/>
    <w:pPr>
      <w:numPr>
        <w:numId w:val="21"/>
      </w:numPr>
      <w:spacing w:after="0" w:line="240" w:lineRule="auto"/>
      <w:jc w:val="both"/>
    </w:pPr>
    <w:rPr>
      <w:rFonts w:ascii="Tahoma" w:eastAsia="Times New Roman" w:hAnsi="Tahoma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Peluzzi</dc:creator>
  <cp:keywords/>
  <dc:description/>
  <cp:lastModifiedBy>Elisa Botarelli</cp:lastModifiedBy>
  <cp:revision>34</cp:revision>
  <cp:lastPrinted>2021-12-16T14:03:00Z</cp:lastPrinted>
  <dcterms:created xsi:type="dcterms:W3CDTF">2021-10-11T08:49:00Z</dcterms:created>
  <dcterms:modified xsi:type="dcterms:W3CDTF">2024-03-27T10:33:00Z</dcterms:modified>
</cp:coreProperties>
</file>